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7F" w:rsidRPr="00BD3417" w:rsidRDefault="00E0747F" w:rsidP="00E0747F">
      <w:pPr>
        <w:rPr>
          <w:b/>
          <w:sz w:val="48"/>
        </w:rPr>
      </w:pPr>
      <w:r>
        <w:rPr>
          <w:b/>
          <w:sz w:val="48"/>
        </w:rPr>
        <w:t xml:space="preserve">Questions – Chapter </w:t>
      </w:r>
      <w:r w:rsidR="0074078F">
        <w:rPr>
          <w:b/>
          <w:sz w:val="48"/>
        </w:rPr>
        <w:t>8, 9</w:t>
      </w:r>
    </w:p>
    <w:p w:rsidR="00E0747F" w:rsidRPr="00BD3417" w:rsidRDefault="00E0747F" w:rsidP="00E0747F">
      <w:pPr>
        <w:pBdr>
          <w:bottom w:val="single" w:sz="4" w:space="1" w:color="auto"/>
        </w:pBdr>
        <w:rPr>
          <w:b/>
          <w:sz w:val="20"/>
        </w:rPr>
      </w:pPr>
      <w:r w:rsidRPr="00BD3417">
        <w:rPr>
          <w:b/>
          <w:i/>
          <w:sz w:val="20"/>
        </w:rPr>
        <w:t>The Giver</w:t>
      </w:r>
      <w:r w:rsidRPr="00BD3417">
        <w:rPr>
          <w:b/>
          <w:sz w:val="20"/>
        </w:rPr>
        <w:t xml:space="preserve"> by Lois Lowry</w:t>
      </w:r>
      <w:r w:rsidR="0074078F">
        <w:rPr>
          <w:b/>
          <w:sz w:val="20"/>
        </w:rPr>
        <w:t xml:space="preserve"> - 4S5</w:t>
      </w:r>
    </w:p>
    <w:p w:rsidR="00E0747F" w:rsidRDefault="00E0747F" w:rsidP="00E0747F"/>
    <w:p w:rsidR="00E0747F" w:rsidRDefault="00E0747F" w:rsidP="00E0747F">
      <w:r>
        <w:t>Please answer the following questions using full sentences:</w:t>
      </w:r>
    </w:p>
    <w:p w:rsidR="00E0747F" w:rsidRDefault="00E0747F" w:rsidP="00E0747F"/>
    <w:p w:rsidR="008C03F5" w:rsidRPr="008C03F5" w:rsidRDefault="008C03F5" w:rsidP="00E0747F">
      <w:pPr>
        <w:rPr>
          <w:b/>
          <w:sz w:val="32"/>
        </w:rPr>
      </w:pPr>
      <w:r w:rsidRPr="008C03F5">
        <w:rPr>
          <w:b/>
          <w:sz w:val="32"/>
        </w:rPr>
        <w:t>Literary Elements &amp; Author’s Techniques:</w:t>
      </w:r>
    </w:p>
    <w:p w:rsidR="008C03F5" w:rsidRDefault="008C03F5" w:rsidP="00E0747F"/>
    <w:p w:rsidR="008C03F5" w:rsidRDefault="008C03F5" w:rsidP="008C03F5">
      <w:pPr>
        <w:pStyle w:val="ListParagraph"/>
        <w:numPr>
          <w:ilvl w:val="0"/>
          <w:numId w:val="6"/>
        </w:numPr>
      </w:pPr>
      <w:r>
        <w:t>What is the cliffhanger at the end of Chapter 8 and why does Lowry do that?</w:t>
      </w:r>
    </w:p>
    <w:p w:rsidR="008C03F5" w:rsidRDefault="008C03F5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8C03F5" w:rsidRDefault="008C03F5" w:rsidP="008C03F5">
      <w:pPr>
        <w:pStyle w:val="ListParagraph"/>
        <w:numPr>
          <w:ilvl w:val="0"/>
          <w:numId w:val="6"/>
        </w:numPr>
      </w:pPr>
      <w:r>
        <w:t>This is a Science-Fiction novel, what does that mean and which Literary Element is being manipulated in this case?</w:t>
      </w:r>
    </w:p>
    <w:p w:rsidR="008C03F5" w:rsidRDefault="008C03F5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8C03F5" w:rsidRDefault="008C03F5" w:rsidP="008C03F5">
      <w:pPr>
        <w:pStyle w:val="ListParagraph"/>
        <w:numPr>
          <w:ilvl w:val="0"/>
          <w:numId w:val="6"/>
        </w:numPr>
      </w:pPr>
      <w:r>
        <w:t>A “Utopia” is a perfect world or society while a “Dystopia” is a world that is supposed to be perfect but turns horribly wrong. Describe how Jonas’ community is either a “Utopia” or a “Dystopia” according to what you already know.</w:t>
      </w:r>
    </w:p>
    <w:p w:rsidR="008C03F5" w:rsidRDefault="008C03F5" w:rsidP="00E0747F"/>
    <w:p w:rsidR="0074078F" w:rsidRDefault="0074078F" w:rsidP="00E0747F"/>
    <w:p w:rsidR="0074078F" w:rsidRDefault="0074078F" w:rsidP="00E0747F"/>
    <w:p w:rsidR="0074078F" w:rsidRDefault="0074078F" w:rsidP="00E0747F"/>
    <w:p w:rsidR="0074078F" w:rsidRDefault="0074078F" w:rsidP="00E0747F"/>
    <w:p w:rsidR="0074078F" w:rsidRDefault="0074078F" w:rsidP="00E0747F"/>
    <w:p w:rsidR="0074078F" w:rsidRDefault="0074078F" w:rsidP="00E0747F"/>
    <w:p w:rsidR="0074078F" w:rsidRDefault="0074078F" w:rsidP="00E0747F"/>
    <w:p w:rsidR="0074078F" w:rsidRDefault="0074078F" w:rsidP="00E0747F"/>
    <w:p w:rsidR="0074078F" w:rsidRDefault="0074078F" w:rsidP="00E0747F"/>
    <w:p w:rsidR="0074078F" w:rsidRDefault="0074078F" w:rsidP="00E0747F"/>
    <w:p w:rsidR="00E0747F" w:rsidRPr="00BD3417" w:rsidRDefault="0057758E" w:rsidP="00E0747F">
      <w:pPr>
        <w:rPr>
          <w:b/>
          <w:sz w:val="32"/>
        </w:rPr>
      </w:pPr>
      <w:r>
        <w:rPr>
          <w:b/>
          <w:sz w:val="32"/>
        </w:rPr>
        <w:t>Chapter 8</w:t>
      </w:r>
    </w:p>
    <w:p w:rsidR="00330C58" w:rsidRDefault="00330C58"/>
    <w:p w:rsidR="00E0747F" w:rsidRDefault="008C03F5" w:rsidP="0074078F">
      <w:pPr>
        <w:pStyle w:val="ListParagraph"/>
        <w:numPr>
          <w:ilvl w:val="0"/>
          <w:numId w:val="5"/>
        </w:numPr>
        <w:ind w:left="720"/>
      </w:pPr>
      <w:r>
        <w:t>Why does the Chief Elder apologize to the entire community before discussing the Selection? What does this show you about their community?</w:t>
      </w:r>
    </w:p>
    <w:p w:rsidR="008C03F5" w:rsidRDefault="008C03F5" w:rsidP="0074078F">
      <w:pPr>
        <w:pStyle w:val="ListParagraph"/>
      </w:pPr>
    </w:p>
    <w:p w:rsidR="0074078F" w:rsidRDefault="0074078F" w:rsidP="0074078F">
      <w:pPr>
        <w:pStyle w:val="ListParagraph"/>
      </w:pPr>
    </w:p>
    <w:p w:rsidR="0074078F" w:rsidRDefault="0074078F" w:rsidP="0074078F">
      <w:pPr>
        <w:pStyle w:val="ListParagraph"/>
      </w:pPr>
    </w:p>
    <w:p w:rsidR="0074078F" w:rsidRDefault="0074078F" w:rsidP="0074078F">
      <w:pPr>
        <w:pStyle w:val="ListParagraph"/>
      </w:pPr>
    </w:p>
    <w:p w:rsidR="008C03F5" w:rsidRDefault="008C03F5" w:rsidP="0074078F">
      <w:pPr>
        <w:pStyle w:val="ListParagraph"/>
        <w:numPr>
          <w:ilvl w:val="0"/>
          <w:numId w:val="5"/>
        </w:numPr>
        <w:ind w:left="720"/>
      </w:pPr>
      <w:r>
        <w:t>What are some of the qualities the Chief Elder lists about Jonas and why he was selected? What is the main reason he was selected.</w:t>
      </w:r>
    </w:p>
    <w:p w:rsidR="008C03F5" w:rsidRDefault="008C03F5" w:rsidP="0074078F">
      <w:pPr>
        <w:pStyle w:val="ListParagraph"/>
      </w:pPr>
    </w:p>
    <w:p w:rsidR="0074078F" w:rsidRDefault="0074078F" w:rsidP="0074078F">
      <w:pPr>
        <w:pStyle w:val="ListParagraph"/>
      </w:pPr>
    </w:p>
    <w:p w:rsidR="0074078F" w:rsidRDefault="0074078F" w:rsidP="0074078F">
      <w:pPr>
        <w:pStyle w:val="ListParagraph"/>
      </w:pPr>
    </w:p>
    <w:p w:rsidR="0074078F" w:rsidRDefault="0074078F" w:rsidP="0074078F">
      <w:pPr>
        <w:pStyle w:val="ListParagraph"/>
      </w:pPr>
    </w:p>
    <w:p w:rsidR="008C03F5" w:rsidRDefault="0074078F" w:rsidP="0074078F">
      <w:pPr>
        <w:pStyle w:val="ListParagraph"/>
        <w:numPr>
          <w:ilvl w:val="0"/>
          <w:numId w:val="5"/>
        </w:numPr>
        <w:ind w:left="720"/>
      </w:pPr>
      <w:r>
        <w:t>Explain what Foreshadowing is and provide an example.</w:t>
      </w:r>
    </w:p>
    <w:p w:rsidR="008C03F5" w:rsidRDefault="008C03F5" w:rsidP="008C03F5"/>
    <w:p w:rsidR="0074078F" w:rsidRDefault="0074078F" w:rsidP="008C03F5"/>
    <w:p w:rsidR="0074078F" w:rsidRDefault="0074078F" w:rsidP="008C03F5"/>
    <w:p w:rsidR="0074078F" w:rsidRDefault="0074078F" w:rsidP="008C03F5"/>
    <w:p w:rsidR="00E0747F" w:rsidRPr="00112F4D" w:rsidRDefault="00E0747F" w:rsidP="00E0747F">
      <w:pPr>
        <w:rPr>
          <w:b/>
          <w:sz w:val="32"/>
        </w:rPr>
      </w:pPr>
      <w:r w:rsidRPr="00112F4D">
        <w:rPr>
          <w:b/>
          <w:sz w:val="32"/>
        </w:rPr>
        <w:t xml:space="preserve">Chapter </w:t>
      </w:r>
      <w:r w:rsidR="0057758E">
        <w:rPr>
          <w:b/>
          <w:sz w:val="32"/>
        </w:rPr>
        <w:t>9</w:t>
      </w:r>
    </w:p>
    <w:p w:rsidR="00E0747F" w:rsidRDefault="00E0747F" w:rsidP="00E0747F"/>
    <w:p w:rsidR="00112F4D" w:rsidRDefault="008C03F5" w:rsidP="008C03F5">
      <w:pPr>
        <w:pStyle w:val="ListParagraph"/>
        <w:numPr>
          <w:ilvl w:val="0"/>
          <w:numId w:val="2"/>
        </w:numPr>
      </w:pPr>
      <w:r>
        <w:t xml:space="preserve">Why is </w:t>
      </w:r>
      <w:r w:rsidR="0074078F">
        <w:t>Jonas' selection such a big deal?</w:t>
      </w:r>
    </w:p>
    <w:p w:rsidR="008C03F5" w:rsidRDefault="008C03F5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8C03F5" w:rsidRDefault="008C03F5" w:rsidP="008C03F5">
      <w:pPr>
        <w:pStyle w:val="ListParagraph"/>
        <w:numPr>
          <w:ilvl w:val="0"/>
          <w:numId w:val="2"/>
        </w:numPr>
      </w:pPr>
      <w:r>
        <w:t>Explain why language is so important to the community; how is it another form of control?</w:t>
      </w:r>
    </w:p>
    <w:p w:rsidR="008C03F5" w:rsidRDefault="008C03F5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74078F" w:rsidRDefault="0074078F" w:rsidP="008C03F5">
      <w:pPr>
        <w:pStyle w:val="ListParagraph"/>
      </w:pPr>
    </w:p>
    <w:p w:rsidR="008C03F5" w:rsidRDefault="008C03F5" w:rsidP="008C03F5">
      <w:pPr>
        <w:pStyle w:val="ListParagraph"/>
        <w:numPr>
          <w:ilvl w:val="0"/>
          <w:numId w:val="2"/>
        </w:numPr>
      </w:pPr>
      <w:r>
        <w:t>What is so different about the new “rules” Jonas has to follow and how does it shake his very foundation of understanding about his community?</w:t>
      </w:r>
    </w:p>
    <w:p w:rsidR="00112F4D" w:rsidRDefault="00112F4D" w:rsidP="008C03F5"/>
    <w:sectPr w:rsidR="00112F4D" w:rsidSect="00330C5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BE3" w:rsidRDefault="00BA4BE3" w:rsidP="00BA4BE3">
      <w:pPr>
        <w:spacing w:line="240" w:lineRule="auto"/>
      </w:pPr>
      <w:r>
        <w:separator/>
      </w:r>
    </w:p>
  </w:endnote>
  <w:endnote w:type="continuationSeparator" w:id="0">
    <w:p w:rsidR="00BA4BE3" w:rsidRDefault="00BA4BE3" w:rsidP="00BA4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BE3" w:rsidRDefault="00BA4BE3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 w:rsidR="0074078F">
      <w:t>Novemeber</w:t>
    </w:r>
    <w:r>
      <w:t xml:space="preserve">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BE3" w:rsidRDefault="00BA4BE3" w:rsidP="00BA4BE3">
      <w:pPr>
        <w:spacing w:line="240" w:lineRule="auto"/>
      </w:pPr>
      <w:r>
        <w:separator/>
      </w:r>
    </w:p>
  </w:footnote>
  <w:footnote w:type="continuationSeparator" w:id="0">
    <w:p w:rsidR="00BA4BE3" w:rsidRDefault="00BA4BE3" w:rsidP="00BA4B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49AA"/>
    <w:multiLevelType w:val="hybridMultilevel"/>
    <w:tmpl w:val="A2F0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20E12"/>
    <w:multiLevelType w:val="hybridMultilevel"/>
    <w:tmpl w:val="05B64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278B9"/>
    <w:multiLevelType w:val="hybridMultilevel"/>
    <w:tmpl w:val="268C2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11010"/>
    <w:multiLevelType w:val="hybridMultilevel"/>
    <w:tmpl w:val="DF2E8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C83ACB"/>
    <w:multiLevelType w:val="hybridMultilevel"/>
    <w:tmpl w:val="959287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A1050"/>
    <w:multiLevelType w:val="hybridMultilevel"/>
    <w:tmpl w:val="F00698F8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47F"/>
    <w:rsid w:val="00112F4D"/>
    <w:rsid w:val="00330C58"/>
    <w:rsid w:val="003F1E9A"/>
    <w:rsid w:val="00441A7E"/>
    <w:rsid w:val="00500701"/>
    <w:rsid w:val="0057758E"/>
    <w:rsid w:val="0074078F"/>
    <w:rsid w:val="007600BB"/>
    <w:rsid w:val="008C03F5"/>
    <w:rsid w:val="009400BA"/>
    <w:rsid w:val="00BA4BE3"/>
    <w:rsid w:val="00E07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7F"/>
    <w:pPr>
      <w:spacing w:line="276" w:lineRule="auto"/>
    </w:pPr>
    <w:rPr>
      <w:rFonts w:ascii="Georgia" w:hAnsi="Georgia"/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4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BE3"/>
    <w:rPr>
      <w:rFonts w:ascii="Georgia" w:hAnsi="Georgia"/>
      <w:sz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BE3"/>
    <w:rPr>
      <w:rFonts w:ascii="Georgia" w:hAnsi="Georgia"/>
      <w:sz w:val="24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B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BE3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3</cp:revision>
  <dcterms:created xsi:type="dcterms:W3CDTF">2010-11-08T12:18:00Z</dcterms:created>
  <dcterms:modified xsi:type="dcterms:W3CDTF">2010-11-08T12:22:00Z</dcterms:modified>
</cp:coreProperties>
</file>